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8" w:rsidRDefault="00AA6258" w:rsidP="0043010B">
      <w:pPr>
        <w:jc w:val="both"/>
        <w:rPr>
          <w:rFonts w:ascii="Times New Roman" w:hAnsi="Times New Roman" w:cs="Times New Roman"/>
          <w:sz w:val="28"/>
          <w:szCs w:val="28"/>
        </w:rPr>
      </w:pPr>
      <w:r w:rsidRPr="009C64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C642D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9C642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9C642D">
        <w:rPr>
          <w:rFonts w:ascii="Times New Roman" w:hAnsi="Times New Roman" w:cs="Times New Roman"/>
          <w:sz w:val="28"/>
          <w:szCs w:val="28"/>
        </w:rPr>
        <w:t>о том,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669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6695F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669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6695F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0669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предоставляются места для проведения сельскохозяйственных ярмарок выходного дня</w:t>
      </w:r>
      <w:r w:rsidR="0043010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01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30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010B">
        <w:rPr>
          <w:rFonts w:ascii="Times New Roman" w:hAnsi="Times New Roman" w:cs="Times New Roman"/>
          <w:sz w:val="28"/>
          <w:szCs w:val="28"/>
        </w:rPr>
        <w:t>. Гагарин, ул. Гагарина, д. 89</w:t>
      </w:r>
    </w:p>
    <w:p w:rsidR="00AA6258" w:rsidRDefault="00AA6258" w:rsidP="00AA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258" w:rsidRPr="007C5ABE" w:rsidRDefault="00AA6258" w:rsidP="00AA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C5ABE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7C5AB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6258" w:rsidRDefault="00AA6258" w:rsidP="00AA6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ABE">
        <w:rPr>
          <w:rFonts w:ascii="Times New Roman" w:hAnsi="Times New Roman" w:cs="Times New Roman"/>
          <w:sz w:val="28"/>
          <w:szCs w:val="28"/>
        </w:rPr>
        <w:t>«Ярмарочные площадки»</w:t>
      </w:r>
    </w:p>
    <w:p w:rsidR="00AA6258" w:rsidRPr="00771212" w:rsidRDefault="00AA6258" w:rsidP="00AA62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771212">
        <w:rPr>
          <w:rFonts w:ascii="Tahoma" w:eastAsia="Times New Roman" w:hAnsi="Tahoma" w:cs="Tahoma"/>
          <w:color w:val="0000FF"/>
          <w:sz w:val="18"/>
          <w:szCs w:val="18"/>
          <w:lang w:eastAsia="ru-RU"/>
        </w:rPr>
        <w:t> </w:t>
      </w:r>
    </w:p>
    <w:tbl>
      <w:tblPr>
        <w:tblStyle w:val="a3"/>
        <w:tblW w:w="10533" w:type="dxa"/>
        <w:tblLook w:val="04A0"/>
      </w:tblPr>
      <w:tblGrid>
        <w:gridCol w:w="1159"/>
        <w:gridCol w:w="3484"/>
        <w:gridCol w:w="3572"/>
        <w:gridCol w:w="2318"/>
      </w:tblGrid>
      <w:tr w:rsidR="00744F39" w:rsidTr="0006695F">
        <w:trPr>
          <w:trHeight w:val="2657"/>
        </w:trPr>
        <w:tc>
          <w:tcPr>
            <w:tcW w:w="1159" w:type="dxa"/>
          </w:tcPr>
          <w:p w:rsidR="00744F39" w:rsidRDefault="00744F39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4" w:type="dxa"/>
          </w:tcPr>
          <w:p w:rsidR="00744F39" w:rsidRDefault="00744F39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572" w:type="dxa"/>
          </w:tcPr>
          <w:p w:rsidR="00744F39" w:rsidRDefault="00744F39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на ярмарке для осуществления деятельности по продаже сельскохозяйственной продукции</w:t>
            </w:r>
          </w:p>
        </w:tc>
        <w:tc>
          <w:tcPr>
            <w:tcW w:w="2318" w:type="dxa"/>
          </w:tcPr>
          <w:p w:rsidR="00744F39" w:rsidRDefault="00744F39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744F39" w:rsidTr="0006695F">
        <w:trPr>
          <w:trHeight w:val="339"/>
        </w:trPr>
        <w:tc>
          <w:tcPr>
            <w:tcW w:w="1159" w:type="dxa"/>
          </w:tcPr>
          <w:p w:rsidR="0006695F" w:rsidRDefault="0006695F" w:rsidP="0006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39" w:rsidRDefault="00744F39" w:rsidP="0006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</w:tcPr>
          <w:p w:rsidR="00744F39" w:rsidRDefault="00744F39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Гагарин, ул. Гагарина, д. 89</w:t>
            </w:r>
          </w:p>
        </w:tc>
        <w:tc>
          <w:tcPr>
            <w:tcW w:w="3572" w:type="dxa"/>
          </w:tcPr>
          <w:p w:rsidR="0006695F" w:rsidRDefault="0006695F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F39" w:rsidRDefault="00744F39" w:rsidP="0006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8" w:type="dxa"/>
          </w:tcPr>
          <w:p w:rsidR="0006695F" w:rsidRDefault="0006695F" w:rsidP="0006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5F" w:rsidRDefault="0006695F" w:rsidP="0006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суббот</w:t>
            </w:r>
            <w:r w:rsidR="0043010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-воскресенье</w:t>
            </w:r>
          </w:p>
          <w:p w:rsidR="00744F39" w:rsidRDefault="00744F39" w:rsidP="00A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6258" w:rsidRDefault="00AA6258" w:rsidP="00AA6258">
      <w:pPr>
        <w:rPr>
          <w:rFonts w:ascii="Times New Roman" w:hAnsi="Times New Roman" w:cs="Times New Roman"/>
          <w:sz w:val="28"/>
          <w:szCs w:val="28"/>
        </w:rPr>
      </w:pPr>
    </w:p>
    <w:p w:rsidR="00000BE2" w:rsidRDefault="00000BE2"/>
    <w:sectPr w:rsidR="00000BE2" w:rsidSect="00A13987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258"/>
    <w:rsid w:val="00000BE2"/>
    <w:rsid w:val="0006695F"/>
    <w:rsid w:val="0043010B"/>
    <w:rsid w:val="00472941"/>
    <w:rsid w:val="00501A09"/>
    <w:rsid w:val="00744F39"/>
    <w:rsid w:val="00A13987"/>
    <w:rsid w:val="00AA6258"/>
    <w:rsid w:val="00D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2022-06-28T08:48:00Z</cp:lastPrinted>
  <dcterms:created xsi:type="dcterms:W3CDTF">2022-06-28T08:28:00Z</dcterms:created>
  <dcterms:modified xsi:type="dcterms:W3CDTF">2022-06-28T08:49:00Z</dcterms:modified>
</cp:coreProperties>
</file>